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3C56B9" w14:textId="03A61717" w:rsidR="00AA5EBE" w:rsidRPr="005E2DAC" w:rsidRDefault="00BD554F" w:rsidP="005E2DAC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Зареєстровані</w:t>
      </w:r>
      <w:r w:rsidR="005E2DAC">
        <w:rPr>
          <w:b/>
          <w:sz w:val="24"/>
          <w:szCs w:val="24"/>
        </w:rPr>
        <w:t xml:space="preserve"> </w:t>
      </w:r>
      <w:r w:rsidR="002A51D4" w:rsidRPr="005E2DAC">
        <w:rPr>
          <w:b/>
          <w:sz w:val="24"/>
          <w:szCs w:val="24"/>
        </w:rPr>
        <w:t>суб’єкт</w:t>
      </w:r>
      <w:r>
        <w:rPr>
          <w:b/>
          <w:sz w:val="24"/>
          <w:szCs w:val="24"/>
        </w:rPr>
        <w:t>и</w:t>
      </w:r>
      <w:r w:rsidR="002A51D4" w:rsidRPr="005E2DAC">
        <w:rPr>
          <w:b/>
          <w:sz w:val="24"/>
          <w:szCs w:val="24"/>
        </w:rPr>
        <w:t xml:space="preserve"> господарювання </w:t>
      </w:r>
      <w:r>
        <w:rPr>
          <w:b/>
          <w:sz w:val="24"/>
          <w:szCs w:val="24"/>
        </w:rPr>
        <w:t xml:space="preserve">у </w:t>
      </w:r>
      <w:r w:rsidR="002A51D4" w:rsidRPr="005E2DAC">
        <w:rPr>
          <w:b/>
          <w:sz w:val="24"/>
          <w:szCs w:val="24"/>
        </w:rPr>
        <w:t>Миколаївськ</w:t>
      </w:r>
      <w:r>
        <w:rPr>
          <w:b/>
          <w:sz w:val="24"/>
          <w:szCs w:val="24"/>
        </w:rPr>
        <w:t>ій</w:t>
      </w:r>
      <w:r w:rsidR="002A51D4" w:rsidRPr="005E2DAC">
        <w:rPr>
          <w:b/>
          <w:sz w:val="24"/>
          <w:szCs w:val="24"/>
        </w:rPr>
        <w:t xml:space="preserve"> області</w:t>
      </w:r>
      <w:r w:rsidR="00614955">
        <w:rPr>
          <w:b/>
          <w:sz w:val="24"/>
          <w:szCs w:val="24"/>
        </w:rPr>
        <w:t xml:space="preserve"> </w:t>
      </w:r>
      <w:r w:rsidR="00614955">
        <w:rPr>
          <w:b/>
          <w:sz w:val="24"/>
          <w:szCs w:val="24"/>
        </w:rPr>
        <w:br/>
        <w:t xml:space="preserve">на </w:t>
      </w:r>
      <w:r w:rsidR="005E2DAC">
        <w:rPr>
          <w:b/>
          <w:sz w:val="24"/>
          <w:szCs w:val="24"/>
        </w:rPr>
        <w:t xml:space="preserve">1 </w:t>
      </w:r>
      <w:r w:rsidR="00625C22">
        <w:rPr>
          <w:b/>
          <w:sz w:val="24"/>
          <w:szCs w:val="24"/>
        </w:rPr>
        <w:t>жовтня</w:t>
      </w:r>
      <w:r w:rsidR="00C85983">
        <w:rPr>
          <w:b/>
          <w:sz w:val="24"/>
          <w:szCs w:val="24"/>
        </w:rPr>
        <w:t xml:space="preserve"> 2025</w:t>
      </w:r>
      <w:r w:rsidR="005E2DAC">
        <w:rPr>
          <w:b/>
          <w:sz w:val="24"/>
          <w:szCs w:val="24"/>
        </w:rPr>
        <w:t xml:space="preserve"> року</w:t>
      </w:r>
    </w:p>
    <w:p w14:paraId="1BD7F28B" w14:textId="77777777" w:rsidR="00AA5EBE" w:rsidRPr="005E2DAC" w:rsidRDefault="00AA5EBE" w:rsidP="00F80876">
      <w:pPr>
        <w:ind w:firstLine="0"/>
        <w:jc w:val="both"/>
        <w:rPr>
          <w:sz w:val="24"/>
          <w:szCs w:val="24"/>
        </w:rPr>
      </w:pPr>
    </w:p>
    <w:p w14:paraId="522C91CB" w14:textId="15D0827C" w:rsidR="00C43326" w:rsidRPr="00D42EF9" w:rsidRDefault="00C43326" w:rsidP="00C43326">
      <w:pPr>
        <w:ind w:firstLine="567"/>
        <w:jc w:val="both"/>
        <w:rPr>
          <w:sz w:val="24"/>
          <w:szCs w:val="24"/>
        </w:rPr>
      </w:pPr>
      <w:r w:rsidRPr="00D42EF9">
        <w:rPr>
          <w:sz w:val="24"/>
          <w:szCs w:val="24"/>
        </w:rPr>
        <w:t xml:space="preserve">Головне управління статистики інформує, що за даними Єдиного державного реєстру підприємств та організацій України (ЄДРПОУ) на 1 </w:t>
      </w:r>
      <w:r w:rsidR="00D42EF9" w:rsidRPr="00D42EF9">
        <w:rPr>
          <w:sz w:val="24"/>
          <w:szCs w:val="24"/>
        </w:rPr>
        <w:t>жовтня</w:t>
      </w:r>
      <w:r w:rsidRPr="00D42EF9">
        <w:rPr>
          <w:sz w:val="24"/>
          <w:szCs w:val="24"/>
        </w:rPr>
        <w:t xml:space="preserve"> 2025 року на території Миколаївської області було зареєстровано </w:t>
      </w:r>
      <w:r w:rsidR="00D42EF9" w:rsidRPr="00D42EF9">
        <w:rPr>
          <w:sz w:val="24"/>
          <w:szCs w:val="24"/>
        </w:rPr>
        <w:t>53080</w:t>
      </w:r>
      <w:r w:rsidRPr="00D42EF9">
        <w:rPr>
          <w:sz w:val="24"/>
          <w:szCs w:val="24"/>
        </w:rPr>
        <w:t xml:space="preserve"> юридичних осіб та </w:t>
      </w:r>
      <w:r w:rsidR="00D42EF9" w:rsidRPr="00D42EF9">
        <w:rPr>
          <w:sz w:val="24"/>
          <w:szCs w:val="24"/>
        </w:rPr>
        <w:t>43418</w:t>
      </w:r>
      <w:r w:rsidRPr="00D42EF9">
        <w:rPr>
          <w:sz w:val="24"/>
          <w:szCs w:val="24"/>
        </w:rPr>
        <w:t xml:space="preserve"> фізичних осіб-підприємців (ФОП), що, відповідно на </w:t>
      </w:r>
      <w:r w:rsidR="00D42EF9" w:rsidRPr="00D42EF9">
        <w:rPr>
          <w:sz w:val="24"/>
          <w:szCs w:val="24"/>
        </w:rPr>
        <w:t>0,9</w:t>
      </w:r>
      <w:r w:rsidRPr="00D42EF9">
        <w:rPr>
          <w:sz w:val="24"/>
          <w:szCs w:val="24"/>
        </w:rPr>
        <w:t xml:space="preserve">% (на </w:t>
      </w:r>
      <w:r w:rsidR="00D42EF9" w:rsidRPr="00D42EF9">
        <w:rPr>
          <w:sz w:val="24"/>
          <w:szCs w:val="24"/>
        </w:rPr>
        <w:t>499</w:t>
      </w:r>
      <w:r w:rsidRPr="00D42EF9">
        <w:rPr>
          <w:sz w:val="24"/>
          <w:szCs w:val="24"/>
        </w:rPr>
        <w:t xml:space="preserve"> одиниц</w:t>
      </w:r>
      <w:r w:rsidR="00D42EF9" w:rsidRPr="00D42EF9">
        <w:rPr>
          <w:sz w:val="24"/>
          <w:szCs w:val="24"/>
        </w:rPr>
        <w:t>ь</w:t>
      </w:r>
      <w:r w:rsidRPr="00D42EF9">
        <w:rPr>
          <w:sz w:val="24"/>
          <w:szCs w:val="24"/>
        </w:rPr>
        <w:t>) та на 2,</w:t>
      </w:r>
      <w:r w:rsidR="00D42EF9" w:rsidRPr="00D42EF9">
        <w:rPr>
          <w:sz w:val="24"/>
          <w:szCs w:val="24"/>
        </w:rPr>
        <w:t>7</w:t>
      </w:r>
      <w:r w:rsidRPr="00D42EF9">
        <w:rPr>
          <w:sz w:val="24"/>
          <w:szCs w:val="24"/>
        </w:rPr>
        <w:t>% (на 11</w:t>
      </w:r>
      <w:r w:rsidR="00D42EF9" w:rsidRPr="00D42EF9">
        <w:rPr>
          <w:sz w:val="24"/>
          <w:szCs w:val="24"/>
        </w:rPr>
        <w:t>23 одиниці</w:t>
      </w:r>
      <w:r w:rsidR="00614955">
        <w:rPr>
          <w:sz w:val="24"/>
          <w:szCs w:val="24"/>
        </w:rPr>
        <w:t xml:space="preserve">) більше порівняно з </w:t>
      </w:r>
      <w:r w:rsidRPr="00D42EF9">
        <w:rPr>
          <w:sz w:val="24"/>
          <w:szCs w:val="24"/>
        </w:rPr>
        <w:t xml:space="preserve">1 </w:t>
      </w:r>
      <w:r w:rsidR="00D42EF9" w:rsidRPr="00D42EF9">
        <w:rPr>
          <w:sz w:val="24"/>
          <w:szCs w:val="24"/>
        </w:rPr>
        <w:t>жовтня</w:t>
      </w:r>
      <w:r w:rsidRPr="00D42EF9">
        <w:rPr>
          <w:sz w:val="24"/>
          <w:szCs w:val="24"/>
        </w:rPr>
        <w:t xml:space="preserve"> попереднього року. </w:t>
      </w:r>
    </w:p>
    <w:p w14:paraId="12E1F5BC" w14:textId="73021EF4" w:rsidR="00C43326" w:rsidRPr="00D42EF9" w:rsidRDefault="00C43326" w:rsidP="00C43326">
      <w:pPr>
        <w:ind w:firstLine="567"/>
        <w:jc w:val="both"/>
        <w:rPr>
          <w:sz w:val="24"/>
          <w:szCs w:val="24"/>
        </w:rPr>
      </w:pPr>
      <w:r w:rsidRPr="00D42EF9">
        <w:rPr>
          <w:sz w:val="24"/>
          <w:szCs w:val="24"/>
        </w:rPr>
        <w:t>Частка Миколаївщини у загальній кількості зареєстрованих юридичних осіб по Україні (без урахування тимчасово окупованої території Автономної Республіки Крим і м. Севастополя) склала 3,4%, що відповідало 8 місцю серед регіонів, у загальній кількості зареєстрованих ФОП по Україні – 2,</w:t>
      </w:r>
      <w:r w:rsidR="00D42EF9" w:rsidRPr="00D42EF9">
        <w:rPr>
          <w:sz w:val="24"/>
          <w:szCs w:val="24"/>
        </w:rPr>
        <w:t>4</w:t>
      </w:r>
      <w:r w:rsidRPr="00D42EF9">
        <w:rPr>
          <w:sz w:val="24"/>
          <w:szCs w:val="24"/>
        </w:rPr>
        <w:t xml:space="preserve">% (16 місце). </w:t>
      </w:r>
    </w:p>
    <w:p w14:paraId="019CF0BD" w14:textId="62589194" w:rsidR="00C43326" w:rsidRPr="00614955" w:rsidRDefault="00BD554F" w:rsidP="00C4332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Близько половини</w:t>
      </w:r>
      <w:r w:rsidR="00C43326" w:rsidRPr="00614955">
        <w:rPr>
          <w:sz w:val="24"/>
          <w:szCs w:val="24"/>
        </w:rPr>
        <w:t xml:space="preserve"> юридичних осіб за організаційно-правовою формою господарювання зареєстровані як товариства з обмеженою відповідальністю. </w:t>
      </w:r>
    </w:p>
    <w:p w14:paraId="7CCC220D" w14:textId="084E84EB" w:rsidR="00C43326" w:rsidRPr="00614955" w:rsidRDefault="00C43326" w:rsidP="00C43326">
      <w:pPr>
        <w:ind w:firstLine="567"/>
        <w:jc w:val="both"/>
        <w:rPr>
          <w:sz w:val="24"/>
          <w:szCs w:val="24"/>
        </w:rPr>
      </w:pPr>
      <w:r w:rsidRPr="00614955">
        <w:rPr>
          <w:sz w:val="24"/>
          <w:szCs w:val="24"/>
        </w:rPr>
        <w:t xml:space="preserve">Найбільш поширеними видами економічної діяльності, де сконцентровано </w:t>
      </w:r>
      <w:r w:rsidR="00BD554F">
        <w:rPr>
          <w:sz w:val="24"/>
          <w:szCs w:val="24"/>
        </w:rPr>
        <w:t>35%</w:t>
      </w:r>
      <w:r w:rsidRPr="00614955">
        <w:rPr>
          <w:sz w:val="24"/>
          <w:szCs w:val="24"/>
        </w:rPr>
        <w:t xml:space="preserve"> </w:t>
      </w:r>
      <w:bookmarkStart w:id="0" w:name="_GoBack"/>
      <w:bookmarkEnd w:id="0"/>
      <w:r w:rsidRPr="00614955">
        <w:rPr>
          <w:sz w:val="24"/>
          <w:szCs w:val="24"/>
        </w:rPr>
        <w:t xml:space="preserve">юридичних осіб регіону – оптова та роздрібна торгівля, ремонт автотранспортних засобів та мотоциклів; сільське, лісове та рибне господарство; діяльність у сфері адміністративного та допоміжного обслуговування. </w:t>
      </w:r>
    </w:p>
    <w:p w14:paraId="3E43510C" w14:textId="35F684E2" w:rsidR="00C43326" w:rsidRPr="00614955" w:rsidRDefault="00C43326" w:rsidP="00C43326">
      <w:pPr>
        <w:ind w:firstLine="567"/>
        <w:jc w:val="both"/>
        <w:rPr>
          <w:sz w:val="24"/>
          <w:szCs w:val="24"/>
        </w:rPr>
      </w:pPr>
      <w:r w:rsidRPr="00614955">
        <w:rPr>
          <w:sz w:val="24"/>
          <w:szCs w:val="24"/>
        </w:rPr>
        <w:t xml:space="preserve">Як і </w:t>
      </w:r>
      <w:r w:rsidR="004905F6" w:rsidRPr="00614955">
        <w:rPr>
          <w:sz w:val="24"/>
          <w:szCs w:val="24"/>
        </w:rPr>
        <w:t xml:space="preserve"> рік тому, </w:t>
      </w:r>
      <w:r w:rsidRPr="00614955">
        <w:rPr>
          <w:sz w:val="24"/>
          <w:szCs w:val="24"/>
        </w:rPr>
        <w:t>серед керівників підприємств за ознакою статі переважали чоловіки (71%).</w:t>
      </w:r>
      <w:r w:rsidR="004905F6" w:rsidRPr="00614955">
        <w:rPr>
          <w:sz w:val="24"/>
          <w:szCs w:val="24"/>
        </w:rPr>
        <w:t xml:space="preserve"> </w:t>
      </w:r>
      <w:r w:rsidRPr="00614955">
        <w:rPr>
          <w:sz w:val="24"/>
          <w:szCs w:val="24"/>
        </w:rPr>
        <w:t xml:space="preserve"> </w:t>
      </w:r>
    </w:p>
    <w:p w14:paraId="6BD814A4" w14:textId="77777777" w:rsidR="00C43326" w:rsidRDefault="00C43326" w:rsidP="009F3491">
      <w:pPr>
        <w:ind w:firstLine="567"/>
        <w:jc w:val="both"/>
        <w:rPr>
          <w:sz w:val="24"/>
          <w:szCs w:val="24"/>
        </w:rPr>
      </w:pPr>
    </w:p>
    <w:p w14:paraId="59531C37" w14:textId="77777777" w:rsidR="00CB2CF8" w:rsidRDefault="00CB2CF8" w:rsidP="009F3491">
      <w:pPr>
        <w:ind w:firstLine="567"/>
        <w:jc w:val="both"/>
        <w:rPr>
          <w:color w:val="FF0000"/>
          <w:sz w:val="24"/>
          <w:szCs w:val="24"/>
        </w:rPr>
      </w:pPr>
    </w:p>
    <w:p w14:paraId="4D77AD4D" w14:textId="77777777" w:rsidR="002D5D1C" w:rsidRPr="005E2DAC" w:rsidRDefault="002D5D1C" w:rsidP="002D5D1C">
      <w:pPr>
        <w:ind w:firstLine="0"/>
        <w:jc w:val="left"/>
        <w:rPr>
          <w:sz w:val="22"/>
          <w:szCs w:val="22"/>
        </w:rPr>
      </w:pPr>
      <w:r w:rsidRPr="005E2DAC">
        <w:rPr>
          <w:sz w:val="22"/>
          <w:szCs w:val="22"/>
        </w:rPr>
        <w:t>© Головне управління статистики у Миколаївській області, 2025</w:t>
      </w:r>
    </w:p>
    <w:p w14:paraId="35F54DDB" w14:textId="77777777" w:rsidR="00223829" w:rsidRDefault="00223829" w:rsidP="009F3491">
      <w:pPr>
        <w:ind w:firstLine="567"/>
        <w:jc w:val="both"/>
        <w:rPr>
          <w:color w:val="FF0000"/>
          <w:sz w:val="24"/>
          <w:szCs w:val="24"/>
        </w:rPr>
      </w:pPr>
    </w:p>
    <w:sectPr w:rsidR="00223829" w:rsidSect="00901F56">
      <w:type w:val="continuous"/>
      <w:pgSz w:w="11906" w:h="16838"/>
      <w:pgMar w:top="1134" w:right="567" w:bottom="1701" w:left="1701" w:header="720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A6"/>
    <w:rsid w:val="000042A9"/>
    <w:rsid w:val="00004432"/>
    <w:rsid w:val="00031D4E"/>
    <w:rsid w:val="000556AD"/>
    <w:rsid w:val="000812CF"/>
    <w:rsid w:val="000852EB"/>
    <w:rsid w:val="000A3D9D"/>
    <w:rsid w:val="000A651C"/>
    <w:rsid w:val="001205B8"/>
    <w:rsid w:val="0016023F"/>
    <w:rsid w:val="00197738"/>
    <w:rsid w:val="001C1FAB"/>
    <w:rsid w:val="001F7EED"/>
    <w:rsid w:val="00223829"/>
    <w:rsid w:val="00236A33"/>
    <w:rsid w:val="002719D5"/>
    <w:rsid w:val="002813F9"/>
    <w:rsid w:val="0028142F"/>
    <w:rsid w:val="00292A39"/>
    <w:rsid w:val="002A51D4"/>
    <w:rsid w:val="002B5620"/>
    <w:rsid w:val="002C40FD"/>
    <w:rsid w:val="002D5D1C"/>
    <w:rsid w:val="00361E4A"/>
    <w:rsid w:val="003664F5"/>
    <w:rsid w:val="003C482B"/>
    <w:rsid w:val="00427E74"/>
    <w:rsid w:val="004524AE"/>
    <w:rsid w:val="004905F6"/>
    <w:rsid w:val="00497F10"/>
    <w:rsid w:val="004B607E"/>
    <w:rsid w:val="004D1265"/>
    <w:rsid w:val="004F197D"/>
    <w:rsid w:val="004F4B35"/>
    <w:rsid w:val="004F653A"/>
    <w:rsid w:val="0056114E"/>
    <w:rsid w:val="005E2DAC"/>
    <w:rsid w:val="00614955"/>
    <w:rsid w:val="0062089F"/>
    <w:rsid w:val="0062343A"/>
    <w:rsid w:val="00625C22"/>
    <w:rsid w:val="00652462"/>
    <w:rsid w:val="0068089F"/>
    <w:rsid w:val="006A3A6B"/>
    <w:rsid w:val="006B571C"/>
    <w:rsid w:val="006C738A"/>
    <w:rsid w:val="006F6A42"/>
    <w:rsid w:val="0070340F"/>
    <w:rsid w:val="0071176E"/>
    <w:rsid w:val="0076310F"/>
    <w:rsid w:val="007E5DBA"/>
    <w:rsid w:val="00810014"/>
    <w:rsid w:val="00855BE3"/>
    <w:rsid w:val="00863FE7"/>
    <w:rsid w:val="008741F4"/>
    <w:rsid w:val="00875906"/>
    <w:rsid w:val="00891B58"/>
    <w:rsid w:val="008B12FC"/>
    <w:rsid w:val="008C3918"/>
    <w:rsid w:val="008D2725"/>
    <w:rsid w:val="008E7CB0"/>
    <w:rsid w:val="00901F56"/>
    <w:rsid w:val="009064B9"/>
    <w:rsid w:val="00917319"/>
    <w:rsid w:val="009272FF"/>
    <w:rsid w:val="0095344F"/>
    <w:rsid w:val="00967D9A"/>
    <w:rsid w:val="009A38E3"/>
    <w:rsid w:val="009E51EB"/>
    <w:rsid w:val="009F3491"/>
    <w:rsid w:val="00A41436"/>
    <w:rsid w:val="00A82A76"/>
    <w:rsid w:val="00A95A1E"/>
    <w:rsid w:val="00A97548"/>
    <w:rsid w:val="00AA5EBE"/>
    <w:rsid w:val="00AA61E0"/>
    <w:rsid w:val="00AB1743"/>
    <w:rsid w:val="00AC6A2C"/>
    <w:rsid w:val="00B07BB9"/>
    <w:rsid w:val="00B314F8"/>
    <w:rsid w:val="00B53394"/>
    <w:rsid w:val="00B9748E"/>
    <w:rsid w:val="00BA4EB5"/>
    <w:rsid w:val="00BC1D69"/>
    <w:rsid w:val="00BD214E"/>
    <w:rsid w:val="00BD554F"/>
    <w:rsid w:val="00BE48D0"/>
    <w:rsid w:val="00C24FF8"/>
    <w:rsid w:val="00C27FE9"/>
    <w:rsid w:val="00C43326"/>
    <w:rsid w:val="00C72094"/>
    <w:rsid w:val="00C72342"/>
    <w:rsid w:val="00C758EF"/>
    <w:rsid w:val="00C77691"/>
    <w:rsid w:val="00C85983"/>
    <w:rsid w:val="00CB2CF8"/>
    <w:rsid w:val="00CC487B"/>
    <w:rsid w:val="00CD7330"/>
    <w:rsid w:val="00D13997"/>
    <w:rsid w:val="00D42EF9"/>
    <w:rsid w:val="00D822B2"/>
    <w:rsid w:val="00DA0EA6"/>
    <w:rsid w:val="00DF2C30"/>
    <w:rsid w:val="00DF3174"/>
    <w:rsid w:val="00E14E7D"/>
    <w:rsid w:val="00E30BEC"/>
    <w:rsid w:val="00E4194E"/>
    <w:rsid w:val="00EA24FE"/>
    <w:rsid w:val="00EE5ED1"/>
    <w:rsid w:val="00F05509"/>
    <w:rsid w:val="00F321D1"/>
    <w:rsid w:val="00F3267D"/>
    <w:rsid w:val="00F51111"/>
    <w:rsid w:val="00F666F9"/>
    <w:rsid w:val="00F71025"/>
    <w:rsid w:val="00F80876"/>
    <w:rsid w:val="00F87A43"/>
    <w:rsid w:val="00F96F21"/>
    <w:rsid w:val="00FB3DD4"/>
    <w:rsid w:val="00FB6A0E"/>
    <w:rsid w:val="00FF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12405"/>
  <w15:chartTrackingRefBased/>
  <w15:docId w15:val="{CC5A73C2-D28C-44B1-ABF8-2701D389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A5EB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A5EBE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AA5EB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A5EBE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AA5EB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A5EB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A5E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Zbi_User_07</dc:creator>
  <cp:keywords/>
  <dc:description/>
  <cp:lastModifiedBy>Zbi_User_07</cp:lastModifiedBy>
  <cp:revision>22</cp:revision>
  <cp:lastPrinted>2025-10-15T10:40:00Z</cp:lastPrinted>
  <dcterms:created xsi:type="dcterms:W3CDTF">2025-04-16T06:23:00Z</dcterms:created>
  <dcterms:modified xsi:type="dcterms:W3CDTF">2025-10-15T12:37:00Z</dcterms:modified>
</cp:coreProperties>
</file>